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905EC" w:rsidRDefault="00D366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LỊCH CÔNG TÁC TUẦN </w:t>
      </w:r>
    </w:p>
    <w:p w:rsidR="000905EC" w:rsidRDefault="00D36698">
      <w:pPr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Từ</w:t>
      </w:r>
      <w:r>
        <w:rPr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ngày </w:t>
      </w:r>
      <w:r w:rsidR="00BE502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130C8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0C5D4D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E0324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/2017 đến ngày </w:t>
      </w:r>
      <w:r w:rsidR="00BE5028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0C5D4D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81609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/2017</w:t>
      </w:r>
    </w:p>
    <w:tbl>
      <w:tblPr>
        <w:tblStyle w:val="a"/>
        <w:tblW w:w="14464" w:type="dxa"/>
        <w:jc w:val="center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"/>
        <w:gridCol w:w="873"/>
        <w:gridCol w:w="4431"/>
        <w:gridCol w:w="1667"/>
        <w:gridCol w:w="3759"/>
        <w:gridCol w:w="1562"/>
        <w:gridCol w:w="1269"/>
      </w:tblGrid>
      <w:tr w:rsidR="000905EC" w:rsidTr="007373AA">
        <w:trPr>
          <w:trHeight w:val="420"/>
          <w:jc w:val="center"/>
        </w:trPr>
        <w:tc>
          <w:tcPr>
            <w:tcW w:w="177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5EC" w:rsidRDefault="00D36698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Thứ/Ngày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5EC" w:rsidRDefault="00D36698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Nội dung công việc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5EC" w:rsidRDefault="00D36698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Người chủ trì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5EC" w:rsidRDefault="00D36698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Thành phần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5EC" w:rsidRDefault="00D36698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Địa điểm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5EC" w:rsidRDefault="00D36698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Ghi chú</w:t>
            </w:r>
          </w:p>
        </w:tc>
      </w:tr>
      <w:tr w:rsidR="00ED13A3" w:rsidTr="009264B6">
        <w:trPr>
          <w:trHeight w:val="487"/>
          <w:jc w:val="center"/>
        </w:trPr>
        <w:tc>
          <w:tcPr>
            <w:tcW w:w="9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3A3" w:rsidRDefault="00ED13A3" w:rsidP="00923F12">
            <w:pPr>
              <w:widowControl w:val="0"/>
            </w:pPr>
            <w:r>
              <w:rPr>
                <w:b/>
              </w:rPr>
              <w:t xml:space="preserve">Thứ 2  </w:t>
            </w:r>
          </w:p>
          <w:p w:rsidR="00ED13A3" w:rsidRDefault="00BE5028" w:rsidP="00BE5028">
            <w:pPr>
              <w:widowControl w:val="0"/>
              <w:jc w:val="center"/>
            </w:pPr>
            <w:r>
              <w:rPr>
                <w:b/>
              </w:rPr>
              <w:t>20</w:t>
            </w:r>
            <w:r w:rsidR="00ED13A3">
              <w:rPr>
                <w:b/>
              </w:rPr>
              <w:t>/11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3A3" w:rsidRDefault="00ED13A3" w:rsidP="001B4ADD">
            <w:pPr>
              <w:widowControl w:val="0"/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4431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3A3" w:rsidRDefault="00ED13A3" w:rsidP="001B4ADD">
            <w:pPr>
              <w:spacing w:line="240" w:lineRule="auto"/>
              <w:jc w:val="both"/>
            </w:pPr>
          </w:p>
        </w:tc>
        <w:tc>
          <w:tcPr>
            <w:tcW w:w="1667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3A3" w:rsidRDefault="00ED13A3" w:rsidP="001B4ADD">
            <w:pPr>
              <w:widowControl w:val="0"/>
              <w:spacing w:line="240" w:lineRule="auto"/>
              <w:jc w:val="center"/>
            </w:pP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3A3" w:rsidRDefault="00ED13A3" w:rsidP="001B4ADD">
            <w:pPr>
              <w:widowControl w:val="0"/>
              <w:spacing w:line="240" w:lineRule="auto"/>
              <w:jc w:val="both"/>
            </w:pP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3A3" w:rsidRDefault="00ED13A3" w:rsidP="001B4ADD">
            <w:pPr>
              <w:widowControl w:val="0"/>
              <w:spacing w:line="240" w:lineRule="auto"/>
              <w:jc w:val="center"/>
            </w:pP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3A3" w:rsidRDefault="00ED13A3">
            <w:pPr>
              <w:widowControl w:val="0"/>
              <w:spacing w:line="240" w:lineRule="auto"/>
            </w:pPr>
          </w:p>
        </w:tc>
      </w:tr>
      <w:tr w:rsidR="00ED13A3" w:rsidTr="000C5D4D">
        <w:trPr>
          <w:trHeight w:val="500"/>
          <w:jc w:val="center"/>
        </w:trPr>
        <w:tc>
          <w:tcPr>
            <w:tcW w:w="903" w:type="dxa"/>
          </w:tcPr>
          <w:p w:rsidR="00ED13A3" w:rsidRDefault="00ED13A3" w:rsidP="00BE5028">
            <w:pPr>
              <w:widowControl w:val="0"/>
            </w:pPr>
            <w:r>
              <w:rPr>
                <w:b/>
              </w:rPr>
              <w:t>Thứ 3</w:t>
            </w:r>
          </w:p>
          <w:p w:rsidR="00ED13A3" w:rsidRDefault="00BE5028" w:rsidP="00BE5028">
            <w:pPr>
              <w:widowControl w:val="0"/>
              <w:jc w:val="center"/>
            </w:pPr>
            <w:r>
              <w:rPr>
                <w:b/>
              </w:rPr>
              <w:t>21</w:t>
            </w:r>
            <w:r w:rsidR="00ED13A3">
              <w:rPr>
                <w:b/>
              </w:rPr>
              <w:t>/11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3A3" w:rsidRDefault="00BE5028" w:rsidP="001B4ADD">
            <w:pPr>
              <w:widowControl w:val="0"/>
              <w:spacing w:line="240" w:lineRule="auto"/>
              <w:jc w:val="center"/>
            </w:pPr>
            <w:r>
              <w:t>9h30</w:t>
            </w:r>
          </w:p>
        </w:tc>
        <w:tc>
          <w:tcPr>
            <w:tcW w:w="4431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3A3" w:rsidRPr="007373AA" w:rsidRDefault="00BE5028" w:rsidP="001B4ADD">
            <w:pPr>
              <w:widowControl w:val="0"/>
              <w:spacing w:line="240" w:lineRule="auto"/>
              <w:jc w:val="both"/>
            </w:pPr>
            <w:r>
              <w:t>Họp BCH CĐ mở rộng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3A3" w:rsidRDefault="00BE5028" w:rsidP="001B4ADD">
            <w:pPr>
              <w:widowControl w:val="0"/>
              <w:spacing w:line="240" w:lineRule="auto"/>
              <w:jc w:val="center"/>
            </w:pPr>
            <w:r>
              <w:t>CTCĐ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3A3" w:rsidRDefault="00BE5028" w:rsidP="001B4ADD">
            <w:pPr>
              <w:widowControl w:val="0"/>
              <w:spacing w:line="240" w:lineRule="auto"/>
              <w:jc w:val="both"/>
            </w:pPr>
            <w:r>
              <w:t>BCHCĐ; Tổ trưởng tổ CĐ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3A3" w:rsidRDefault="00BE5028" w:rsidP="001B4ADD">
            <w:pPr>
              <w:widowControl w:val="0"/>
              <w:spacing w:line="240" w:lineRule="auto"/>
              <w:jc w:val="center"/>
            </w:pPr>
            <w:r>
              <w:t>P. Họp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3A3" w:rsidRDefault="00ED13A3">
            <w:pPr>
              <w:widowControl w:val="0"/>
              <w:spacing w:line="240" w:lineRule="auto"/>
            </w:pPr>
          </w:p>
        </w:tc>
      </w:tr>
      <w:tr w:rsidR="008B4DD2" w:rsidTr="000C5D4D">
        <w:trPr>
          <w:trHeight w:val="460"/>
          <w:jc w:val="center"/>
        </w:trPr>
        <w:tc>
          <w:tcPr>
            <w:tcW w:w="903" w:type="dxa"/>
            <w:vMerge w:val="restart"/>
          </w:tcPr>
          <w:p w:rsidR="008B4DD2" w:rsidRDefault="008B4DD2">
            <w:pPr>
              <w:widowControl w:val="0"/>
              <w:rPr>
                <w:b/>
              </w:rPr>
            </w:pPr>
          </w:p>
          <w:p w:rsidR="008B4DD2" w:rsidRDefault="008B4DD2">
            <w:pPr>
              <w:widowControl w:val="0"/>
            </w:pPr>
            <w:r>
              <w:rPr>
                <w:b/>
              </w:rPr>
              <w:t>Thứ 4</w:t>
            </w:r>
          </w:p>
          <w:p w:rsidR="008B4DD2" w:rsidRDefault="00BE5028" w:rsidP="00BE5028">
            <w:pPr>
              <w:widowControl w:val="0"/>
              <w:jc w:val="center"/>
            </w:pPr>
            <w:r>
              <w:rPr>
                <w:b/>
              </w:rPr>
              <w:t>22</w:t>
            </w:r>
            <w:r w:rsidR="008B4DD2">
              <w:rPr>
                <w:b/>
              </w:rPr>
              <w:t>/11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DD2" w:rsidRDefault="008B4DD2" w:rsidP="00BE5028">
            <w:pPr>
              <w:widowControl w:val="0"/>
              <w:spacing w:line="240" w:lineRule="auto"/>
              <w:jc w:val="center"/>
            </w:pPr>
            <w:r>
              <w:t>8h</w:t>
            </w:r>
            <w:r w:rsidR="00BE5028">
              <w:t>00</w:t>
            </w:r>
          </w:p>
        </w:tc>
        <w:tc>
          <w:tcPr>
            <w:tcW w:w="4431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DD2" w:rsidRPr="007373AA" w:rsidRDefault="00BE5028" w:rsidP="00ED13A3">
            <w:pPr>
              <w:widowControl w:val="0"/>
              <w:spacing w:line="240" w:lineRule="auto"/>
              <w:jc w:val="both"/>
            </w:pPr>
            <w:r>
              <w:t>Họp BGĐ thống nhất ý kiến về việc kéo dài viên chức quản lý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DD2" w:rsidRDefault="00BE5028" w:rsidP="00ED13A3">
            <w:pPr>
              <w:widowControl w:val="0"/>
              <w:spacing w:line="240" w:lineRule="auto"/>
              <w:jc w:val="center"/>
            </w:pPr>
            <w:r>
              <w:t>GĐ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DD2" w:rsidRDefault="00BE5028" w:rsidP="00EC3F86">
            <w:pPr>
              <w:widowControl w:val="0"/>
              <w:spacing w:line="240" w:lineRule="auto"/>
              <w:jc w:val="both"/>
            </w:pPr>
            <w:r>
              <w:t>BGĐ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DD2" w:rsidRDefault="00BE5028" w:rsidP="00665885">
            <w:pPr>
              <w:widowControl w:val="0"/>
              <w:spacing w:line="240" w:lineRule="auto"/>
              <w:jc w:val="center"/>
            </w:pPr>
            <w:r>
              <w:t>P. Họp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DD2" w:rsidRDefault="008B4DD2">
            <w:pPr>
              <w:widowControl w:val="0"/>
              <w:spacing w:line="240" w:lineRule="auto"/>
              <w:jc w:val="center"/>
            </w:pPr>
          </w:p>
        </w:tc>
      </w:tr>
      <w:tr w:rsidR="008B4DD2" w:rsidTr="000C5D4D">
        <w:trPr>
          <w:trHeight w:val="460"/>
          <w:jc w:val="center"/>
        </w:trPr>
        <w:tc>
          <w:tcPr>
            <w:tcW w:w="903" w:type="dxa"/>
            <w:vMerge/>
          </w:tcPr>
          <w:p w:rsidR="008B4DD2" w:rsidRDefault="008B4DD2">
            <w:pPr>
              <w:widowControl w:val="0"/>
              <w:rPr>
                <w:b/>
              </w:rPr>
            </w:pP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DD2" w:rsidRDefault="00BE5028" w:rsidP="00A8787A">
            <w:pPr>
              <w:widowControl w:val="0"/>
              <w:spacing w:line="240" w:lineRule="auto"/>
              <w:jc w:val="center"/>
            </w:pPr>
            <w:r>
              <w:t>9</w:t>
            </w:r>
            <w:r w:rsidR="008B4DD2">
              <w:t>h00</w:t>
            </w:r>
          </w:p>
        </w:tc>
        <w:tc>
          <w:tcPr>
            <w:tcW w:w="4431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DD2" w:rsidRDefault="00BE5028" w:rsidP="00ED13A3">
            <w:pPr>
              <w:widowControl w:val="0"/>
              <w:spacing w:line="240" w:lineRule="auto"/>
              <w:jc w:val="both"/>
              <w:rPr>
                <w:rStyle w:val="5yl5"/>
              </w:rPr>
            </w:pPr>
            <w:r>
              <w:rPr>
                <w:rStyle w:val="5yl5"/>
              </w:rPr>
              <w:t>Họp liên tịch về công tác bổ nhiệm lại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DD2" w:rsidRDefault="00BE5028" w:rsidP="00ED13A3">
            <w:pPr>
              <w:widowControl w:val="0"/>
              <w:spacing w:line="240" w:lineRule="auto"/>
              <w:jc w:val="center"/>
            </w:pPr>
            <w:r>
              <w:t>GĐ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DD2" w:rsidRDefault="00BE5028" w:rsidP="001B4ADD">
            <w:pPr>
              <w:widowControl w:val="0"/>
              <w:spacing w:line="240" w:lineRule="auto"/>
              <w:jc w:val="both"/>
            </w:pPr>
            <w:r>
              <w:t>ĐUBP; BGĐ; CTCĐ; BT ĐTN; Trưởng, phụ trách; phó các đơn vị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DD2" w:rsidRDefault="00BE5028" w:rsidP="001B4ADD">
            <w:pPr>
              <w:widowControl w:val="0"/>
              <w:spacing w:line="240" w:lineRule="auto"/>
              <w:jc w:val="center"/>
            </w:pPr>
            <w:r>
              <w:t>P. Họp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DD2" w:rsidRDefault="008B4DD2">
            <w:pPr>
              <w:widowControl w:val="0"/>
              <w:spacing w:line="240" w:lineRule="auto"/>
              <w:jc w:val="center"/>
            </w:pPr>
          </w:p>
        </w:tc>
      </w:tr>
      <w:tr w:rsidR="008B4DD2" w:rsidTr="007373AA">
        <w:trPr>
          <w:trHeight w:val="460"/>
          <w:jc w:val="center"/>
        </w:trPr>
        <w:tc>
          <w:tcPr>
            <w:tcW w:w="903" w:type="dxa"/>
          </w:tcPr>
          <w:p w:rsidR="008B4DD2" w:rsidRDefault="008B4DD2" w:rsidP="00CB3386">
            <w:pPr>
              <w:widowControl w:val="0"/>
            </w:pPr>
            <w:r>
              <w:rPr>
                <w:b/>
              </w:rPr>
              <w:t>Thứ 5</w:t>
            </w:r>
          </w:p>
          <w:p w:rsidR="008B4DD2" w:rsidRDefault="00BE5028" w:rsidP="00BE5028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23</w:t>
            </w:r>
            <w:r w:rsidR="008B4DD2">
              <w:rPr>
                <w:b/>
              </w:rPr>
              <w:t>/11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DD2" w:rsidRDefault="008B4DD2">
            <w:pPr>
              <w:widowControl w:val="0"/>
              <w:spacing w:line="240" w:lineRule="auto"/>
              <w:jc w:val="center"/>
            </w:pP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DD2" w:rsidRPr="004F34F3" w:rsidRDefault="008B4DD2" w:rsidP="007E0C5F">
            <w:pPr>
              <w:widowControl w:val="0"/>
              <w:spacing w:line="240" w:lineRule="auto"/>
              <w:jc w:val="both"/>
            </w:pP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DD2" w:rsidRDefault="008B4DD2">
            <w:pPr>
              <w:widowControl w:val="0"/>
              <w:spacing w:line="240" w:lineRule="auto"/>
              <w:jc w:val="center"/>
            </w:pPr>
            <w:bookmarkStart w:id="0" w:name="_GoBack"/>
            <w:bookmarkEnd w:id="0"/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DD2" w:rsidRDefault="008B4DD2">
            <w:pPr>
              <w:widowControl w:val="0"/>
              <w:spacing w:line="240" w:lineRule="auto"/>
              <w:jc w:val="both"/>
            </w:pP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DD2" w:rsidRDefault="008B4DD2">
            <w:pPr>
              <w:widowControl w:val="0"/>
              <w:spacing w:line="240" w:lineRule="auto"/>
              <w:jc w:val="center"/>
            </w:pP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DD2" w:rsidRDefault="008B4DD2">
            <w:pPr>
              <w:widowControl w:val="0"/>
              <w:spacing w:line="240" w:lineRule="auto"/>
              <w:jc w:val="center"/>
            </w:pPr>
          </w:p>
        </w:tc>
      </w:tr>
      <w:tr w:rsidR="008B4DD2" w:rsidTr="00D227E6">
        <w:trPr>
          <w:trHeight w:val="699"/>
          <w:jc w:val="center"/>
        </w:trPr>
        <w:tc>
          <w:tcPr>
            <w:tcW w:w="903" w:type="dxa"/>
          </w:tcPr>
          <w:p w:rsidR="008B4DD2" w:rsidRDefault="008B4DD2" w:rsidP="009D7257">
            <w:pPr>
              <w:widowControl w:val="0"/>
            </w:pPr>
            <w:r>
              <w:rPr>
                <w:b/>
              </w:rPr>
              <w:t>Thứ 6</w:t>
            </w:r>
          </w:p>
          <w:p w:rsidR="008B4DD2" w:rsidRDefault="00BE5028" w:rsidP="00BE5028">
            <w:pPr>
              <w:widowControl w:val="0"/>
              <w:jc w:val="center"/>
            </w:pPr>
            <w:r>
              <w:rPr>
                <w:b/>
              </w:rPr>
              <w:t>24</w:t>
            </w:r>
            <w:r w:rsidR="008B4DD2">
              <w:rPr>
                <w:b/>
              </w:rPr>
              <w:t>/11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DD2" w:rsidRDefault="008B4DD2">
            <w:pPr>
              <w:widowControl w:val="0"/>
              <w:spacing w:line="240" w:lineRule="auto"/>
            </w:pP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DD2" w:rsidRPr="004F34F3" w:rsidRDefault="008B4DD2" w:rsidP="00F735DF">
            <w:pPr>
              <w:widowControl w:val="0"/>
              <w:spacing w:line="240" w:lineRule="auto"/>
              <w:jc w:val="both"/>
            </w:pP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DD2" w:rsidRDefault="008B4DD2" w:rsidP="00F735DF">
            <w:pPr>
              <w:widowControl w:val="0"/>
              <w:spacing w:line="240" w:lineRule="auto"/>
              <w:jc w:val="center"/>
            </w:pP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DD2" w:rsidRDefault="008B4DD2" w:rsidP="00F735DF">
            <w:pPr>
              <w:widowControl w:val="0"/>
              <w:spacing w:line="240" w:lineRule="auto"/>
              <w:jc w:val="both"/>
            </w:pP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DD2" w:rsidRDefault="008B4DD2" w:rsidP="00F735DF">
            <w:pPr>
              <w:widowControl w:val="0"/>
              <w:spacing w:line="240" w:lineRule="auto"/>
              <w:jc w:val="center"/>
            </w:pP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DD2" w:rsidRDefault="008B4DD2">
            <w:pPr>
              <w:widowControl w:val="0"/>
              <w:spacing w:line="240" w:lineRule="auto"/>
              <w:jc w:val="center"/>
            </w:pPr>
          </w:p>
        </w:tc>
      </w:tr>
    </w:tbl>
    <w:p w:rsidR="000905EC" w:rsidRDefault="000905EC" w:rsidP="00D27894"/>
    <w:p w:rsidR="000905EC" w:rsidRPr="000766C7" w:rsidRDefault="000766C7" w:rsidP="000766C7">
      <w:pPr>
        <w:ind w:left="720" w:firstLine="720"/>
        <w:rPr>
          <w:b/>
        </w:rPr>
      </w:pPr>
      <w:r w:rsidRPr="000766C7">
        <w:rPr>
          <w:b/>
        </w:rPr>
        <w:t xml:space="preserve">Trực lãnh đạo tuần: Ông </w:t>
      </w:r>
      <w:r w:rsidR="00BE5028">
        <w:rPr>
          <w:b/>
        </w:rPr>
        <w:t>Nguyễn Hải Thanh</w:t>
      </w:r>
    </w:p>
    <w:p w:rsidR="000905EC" w:rsidRDefault="000905EC"/>
    <w:p w:rsidR="000905EC" w:rsidRDefault="000905EC"/>
    <w:sectPr w:rsidR="000905EC" w:rsidSect="00D462E5">
      <w:pgSz w:w="16840" w:h="11907" w:orient="landscape"/>
      <w:pgMar w:top="567" w:right="567" w:bottom="567" w:left="56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0905EC"/>
    <w:rsid w:val="00043D22"/>
    <w:rsid w:val="000766C7"/>
    <w:rsid w:val="000905EC"/>
    <w:rsid w:val="0009634A"/>
    <w:rsid w:val="000C5D4D"/>
    <w:rsid w:val="000F6838"/>
    <w:rsid w:val="000F784C"/>
    <w:rsid w:val="001750C7"/>
    <w:rsid w:val="00221644"/>
    <w:rsid w:val="00276CAA"/>
    <w:rsid w:val="002C58E5"/>
    <w:rsid w:val="00323CE9"/>
    <w:rsid w:val="00333284"/>
    <w:rsid w:val="00337B5E"/>
    <w:rsid w:val="00382A93"/>
    <w:rsid w:val="00387C7B"/>
    <w:rsid w:val="003918EF"/>
    <w:rsid w:val="003A476C"/>
    <w:rsid w:val="003A7E72"/>
    <w:rsid w:val="00402337"/>
    <w:rsid w:val="004424B3"/>
    <w:rsid w:val="00492A2C"/>
    <w:rsid w:val="00495491"/>
    <w:rsid w:val="004F34F3"/>
    <w:rsid w:val="00514BA3"/>
    <w:rsid w:val="005671AC"/>
    <w:rsid w:val="006130C8"/>
    <w:rsid w:val="0062361A"/>
    <w:rsid w:val="00625F87"/>
    <w:rsid w:val="00656C2B"/>
    <w:rsid w:val="00665885"/>
    <w:rsid w:val="006D1584"/>
    <w:rsid w:val="006D509C"/>
    <w:rsid w:val="006E2AA6"/>
    <w:rsid w:val="00721722"/>
    <w:rsid w:val="007373AA"/>
    <w:rsid w:val="007E0C5F"/>
    <w:rsid w:val="007F7296"/>
    <w:rsid w:val="008128BF"/>
    <w:rsid w:val="00826411"/>
    <w:rsid w:val="008A645C"/>
    <w:rsid w:val="008B4DD2"/>
    <w:rsid w:val="008C2B02"/>
    <w:rsid w:val="00923F12"/>
    <w:rsid w:val="009264B6"/>
    <w:rsid w:val="00931EA1"/>
    <w:rsid w:val="00945728"/>
    <w:rsid w:val="009D7257"/>
    <w:rsid w:val="00A23F70"/>
    <w:rsid w:val="00A72263"/>
    <w:rsid w:val="00A77A48"/>
    <w:rsid w:val="00A8787A"/>
    <w:rsid w:val="00A967D2"/>
    <w:rsid w:val="00AF7D6C"/>
    <w:rsid w:val="00B81609"/>
    <w:rsid w:val="00BB0334"/>
    <w:rsid w:val="00BE5028"/>
    <w:rsid w:val="00BF00A3"/>
    <w:rsid w:val="00C74DBF"/>
    <w:rsid w:val="00C90DEE"/>
    <w:rsid w:val="00CA0E48"/>
    <w:rsid w:val="00CB3386"/>
    <w:rsid w:val="00D227E6"/>
    <w:rsid w:val="00D27894"/>
    <w:rsid w:val="00D34D1B"/>
    <w:rsid w:val="00D36698"/>
    <w:rsid w:val="00D40F9C"/>
    <w:rsid w:val="00D462E5"/>
    <w:rsid w:val="00DA2135"/>
    <w:rsid w:val="00DB1DCD"/>
    <w:rsid w:val="00DE102D"/>
    <w:rsid w:val="00E0324B"/>
    <w:rsid w:val="00E1272E"/>
    <w:rsid w:val="00EC1F6F"/>
    <w:rsid w:val="00EC3F86"/>
    <w:rsid w:val="00EC4546"/>
    <w:rsid w:val="00ED13A3"/>
    <w:rsid w:val="00F1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E127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5yl5">
    <w:name w:val="_5yl5"/>
    <w:basedOn w:val="DefaultParagraphFont"/>
    <w:rsid w:val="000F784C"/>
  </w:style>
  <w:style w:type="paragraph" w:styleId="ListParagraph">
    <w:name w:val="List Paragraph"/>
    <w:basedOn w:val="Normal"/>
    <w:uiPriority w:val="34"/>
    <w:qFormat/>
    <w:rsid w:val="008B4D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E127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5yl5">
    <w:name w:val="_5yl5"/>
    <w:basedOn w:val="DefaultParagraphFont"/>
    <w:rsid w:val="000F784C"/>
  </w:style>
  <w:style w:type="paragraph" w:styleId="ListParagraph">
    <w:name w:val="List Paragraph"/>
    <w:basedOn w:val="Normal"/>
    <w:uiPriority w:val="34"/>
    <w:qFormat/>
    <w:rsid w:val="008B4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3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cp:lastPrinted>2017-11-06T07:21:00Z</cp:lastPrinted>
  <dcterms:created xsi:type="dcterms:W3CDTF">2017-11-21T01:28:00Z</dcterms:created>
  <dcterms:modified xsi:type="dcterms:W3CDTF">2017-11-21T01:31:00Z</dcterms:modified>
</cp:coreProperties>
</file>